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FD7B" w14:textId="70FA30D5" w:rsidR="00406F3F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Valgkomiteen har i år bestått av Daniel Ducrocq, Jorunn Skistad Holsen og Jane Nordlund. Vi har hatt 4 fysiske møter og ellers kommunisert på epost. Vi har tilsammen snakket med 10 personer, hvo</w:t>
      </w:r>
      <w:r w:rsidR="00EA2D97"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</w:rPr>
        <w:t>av 8 har sagt nei til styreverv. I tillegg er det blitt sendt ut forespørsler i Rødt, SV og medlemmene i Hordaland NtEU. Vi har også vært i kontakt med Senterpartiet i fylket og Norges Bondelag i tillegg til kontakt med venner og bekjente av oss alle tre.</w:t>
      </w:r>
    </w:p>
    <w:p w14:paraId="1ED715E0" w14:textId="77777777" w:rsidR="00406F3F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Innstilling fra valgkomiteen 2023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2"/>
        <w:gridCol w:w="1489"/>
        <w:gridCol w:w="1972"/>
        <w:gridCol w:w="3391"/>
      </w:tblGrid>
      <w:tr w:rsidR="00406F3F" w14:paraId="46A0C59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F0313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Navn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5BB6F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44865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Forespurt og svart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DA37F0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Tilhørighet og </w:t>
            </w:r>
            <w:proofErr w:type="spellStart"/>
            <w:r>
              <w:rPr>
                <w:rFonts w:ascii="Calibri" w:eastAsia="Calibri" w:hAnsi="Calibri" w:cs="Calibri"/>
              </w:rPr>
              <w:t>evt</w:t>
            </w:r>
            <w:proofErr w:type="spellEnd"/>
            <w:r>
              <w:rPr>
                <w:rFonts w:ascii="Calibri" w:eastAsia="Calibri" w:hAnsi="Calibri" w:cs="Calibri"/>
              </w:rPr>
              <w:t xml:space="preserve"> kommentar</w:t>
            </w:r>
          </w:p>
        </w:tc>
      </w:tr>
      <w:tr w:rsidR="00406F3F" w14:paraId="7775818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8C557" w14:textId="77777777" w:rsidR="00406F3F" w:rsidRDefault="00406F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756C6" w14:textId="77777777" w:rsidR="00406F3F" w:rsidRDefault="00406F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D8BE4D" w14:textId="77777777" w:rsidR="00406F3F" w:rsidRDefault="00406F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957AD" w14:textId="77777777" w:rsidR="00406F3F" w:rsidRDefault="00406F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06F3F" w14:paraId="61BC724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717A5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Toril Mongstad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2FBAB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Leder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DAA29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Gjenvalg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5B4F8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Alver</w:t>
            </w:r>
          </w:p>
        </w:tc>
      </w:tr>
      <w:tr w:rsidR="00406F3F" w14:paraId="0FADC25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8BBA7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John Dale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3AF70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styremedlem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E3741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Gjenvalg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A6ABE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Vaksdal</w:t>
            </w:r>
          </w:p>
        </w:tc>
      </w:tr>
      <w:tr w:rsidR="00406F3F" w14:paraId="7A27C3B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5F3E7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Hildur Straume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AAC67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styremedlem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4A9D6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Gjenvalg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D435FB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Bergen</w:t>
            </w:r>
          </w:p>
        </w:tc>
      </w:tr>
      <w:tr w:rsidR="00406F3F" w14:paraId="5E43205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BFBAD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Anna Nordlund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2FEAE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styremedlem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12317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Gjenvalg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C06F1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Alver</w:t>
            </w:r>
          </w:p>
        </w:tc>
      </w:tr>
      <w:tr w:rsidR="00406F3F" w14:paraId="4C2F7FD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DA7AA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Sigmund Simmenes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605B6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styremedlem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618F8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Gjenvalg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8B39E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Vaksdal</w:t>
            </w:r>
          </w:p>
        </w:tc>
      </w:tr>
      <w:tr w:rsidR="00406F3F" w14:paraId="2F9B417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8A4A9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Anita Vadseth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1D8C2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styremedlem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583DD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NY!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072A7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Bergen</w:t>
            </w:r>
          </w:p>
        </w:tc>
      </w:tr>
      <w:tr w:rsidR="00406F3F" w14:paraId="68DDC7AD" w14:textId="77777777">
        <w:tblPrEx>
          <w:tblCellMar>
            <w:top w:w="0" w:type="dxa"/>
            <w:bottom w:w="0" w:type="dxa"/>
          </w:tblCellMar>
        </w:tblPrEx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A5E8B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Sigmunn Rørvik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9FA2C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styremedlem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F579C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NY!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0A52F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Masfjorden</w:t>
            </w:r>
          </w:p>
        </w:tc>
      </w:tr>
      <w:tr w:rsidR="00406F3F" w14:paraId="6EF92E69" w14:textId="77777777">
        <w:tblPrEx>
          <w:tblCellMar>
            <w:top w:w="0" w:type="dxa"/>
            <w:bottom w:w="0" w:type="dxa"/>
          </w:tblCellMar>
        </w:tblPrEx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21C41" w14:textId="77777777" w:rsidR="00406F3F" w:rsidRDefault="00406F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2AC60" w14:textId="77777777" w:rsidR="00406F3F" w:rsidRDefault="00406F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BB2A6" w14:textId="77777777" w:rsidR="00406F3F" w:rsidRDefault="00406F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140A1" w14:textId="77777777" w:rsidR="00406F3F" w:rsidRDefault="00406F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06F3F" w14:paraId="25CD66D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66EC0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Agathe Børresen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3984A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1.vara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60EDF" w14:textId="25456AD5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Ny</w:t>
            </w:r>
            <w:r w:rsidR="00EA2D97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som vara, </w:t>
            </w:r>
            <w:r w:rsidR="00EA2D97">
              <w:rPr>
                <w:rFonts w:ascii="Calibri" w:eastAsia="Calibri" w:hAnsi="Calibri" w:cs="Calibri"/>
              </w:rPr>
              <w:t>tidl. styremedlem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55F80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Etne</w:t>
            </w:r>
          </w:p>
        </w:tc>
      </w:tr>
      <w:tr w:rsidR="00406F3F" w14:paraId="6092911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F7942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Rutle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BBE6E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2.vara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5598D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Ny som vara, tidl. styremedlem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95D06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Bergen</w:t>
            </w:r>
          </w:p>
        </w:tc>
      </w:tr>
      <w:tr w:rsidR="00406F3F" w14:paraId="41751E6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5C885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Frode Mannsåker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A7EFE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3.vara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6A6AC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Gjenvalg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4EA80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Bergen</w:t>
            </w:r>
          </w:p>
        </w:tc>
      </w:tr>
      <w:tr w:rsidR="00406F3F" w14:paraId="537E767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CDA9E" w14:textId="77777777" w:rsidR="00406F3F" w:rsidRDefault="00406F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BC0E0" w14:textId="77777777" w:rsidR="00406F3F" w:rsidRDefault="00406F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35DA5" w14:textId="77777777" w:rsidR="00406F3F" w:rsidRDefault="00406F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C379E" w14:textId="77777777" w:rsidR="00406F3F" w:rsidRDefault="00406F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06F3F" w14:paraId="2CDE4B5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3E423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Frank Mo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3E6F0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Revisor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F3EF4" w14:textId="77777777" w:rsidR="00406F3F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Gjenvalg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F1891" w14:textId="77777777" w:rsidR="00406F3F" w:rsidRDefault="00406F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6FC37B1" w14:textId="77777777" w:rsidR="00406F3F" w:rsidRDefault="00406F3F">
      <w:pPr>
        <w:spacing w:after="200" w:line="276" w:lineRule="auto"/>
        <w:rPr>
          <w:rFonts w:ascii="Calibri" w:eastAsia="Calibri" w:hAnsi="Calibri" w:cs="Calibri"/>
        </w:rPr>
      </w:pPr>
    </w:p>
    <w:p w14:paraId="037DE020" w14:textId="4A2A5403" w:rsidR="00EA2D97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tillegg har leder for Bergen NtEU (for tiden Tor Sander)</w:t>
      </w:r>
      <w:r w:rsidR="00EA2D9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fast plass</w:t>
      </w:r>
      <w:r w:rsidR="00EA2D97">
        <w:rPr>
          <w:rFonts w:ascii="Calibri" w:eastAsia="Calibri" w:hAnsi="Calibri" w:cs="Calibri"/>
        </w:rPr>
        <w:t xml:space="preserve"> som observatør</w:t>
      </w:r>
      <w:r>
        <w:rPr>
          <w:rFonts w:ascii="Calibri" w:eastAsia="Calibri" w:hAnsi="Calibri" w:cs="Calibri"/>
        </w:rPr>
        <w:t xml:space="preserve"> i styret </w:t>
      </w:r>
      <w:r w:rsidR="00EA2D97"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</w:rPr>
        <w:t>Hordaland</w:t>
      </w:r>
      <w:r w:rsidR="00EA2D97">
        <w:rPr>
          <w:rFonts w:ascii="Calibri" w:eastAsia="Calibri" w:hAnsi="Calibri" w:cs="Calibri"/>
        </w:rPr>
        <w:t xml:space="preserve"> NtEU.</w:t>
      </w:r>
    </w:p>
    <w:p w14:paraId="59B034F4" w14:textId="151DAF77" w:rsidR="00EA2D97" w:rsidRPr="00EA2D97" w:rsidRDefault="00000000">
      <w:pPr>
        <w:spacing w:after="20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UmEU</w:t>
      </w:r>
      <w:proofErr w:type="spellEnd"/>
      <w:r>
        <w:rPr>
          <w:rFonts w:ascii="Calibri" w:eastAsia="Calibri" w:hAnsi="Calibri" w:cs="Calibri"/>
        </w:rPr>
        <w:t xml:space="preserve"> velger selv sin </w:t>
      </w:r>
      <w:r w:rsidR="00EA2D97">
        <w:rPr>
          <w:rFonts w:ascii="Calibri" w:eastAsia="Calibri" w:hAnsi="Calibri" w:cs="Calibri"/>
        </w:rPr>
        <w:t>representant</w:t>
      </w:r>
      <w:r>
        <w:rPr>
          <w:rFonts w:ascii="Calibri" w:eastAsia="Calibri" w:hAnsi="Calibri" w:cs="Calibri"/>
        </w:rPr>
        <w:t xml:space="preserve"> som har fast plass i styret.</w:t>
      </w:r>
      <w:bookmarkStart w:id="0" w:name="_Hlk130300849"/>
    </w:p>
    <w:bookmarkEnd w:id="0"/>
    <w:p w14:paraId="6E52D6EE" w14:textId="1E2964D9" w:rsidR="00406F3F" w:rsidRPr="00EA2D97" w:rsidRDefault="00EA2D97">
      <w:pPr>
        <w:spacing w:after="200" w:line="276" w:lineRule="auto"/>
        <w:rPr>
          <w:rFonts w:ascii="Calibri" w:eastAsia="Calibri" w:hAnsi="Calibri" w:cs="Calibri"/>
        </w:rPr>
      </w:pPr>
      <w:proofErr w:type="spellStart"/>
      <w:r w:rsidRPr="00EA2D97">
        <w:rPr>
          <w:rFonts w:ascii="Calibri" w:eastAsia="Calibri" w:hAnsi="Calibri" w:cs="Calibri"/>
        </w:rPr>
        <w:t>UmEU</w:t>
      </w:r>
      <w:proofErr w:type="spellEnd"/>
      <w:r w:rsidRPr="00EA2D97">
        <w:rPr>
          <w:rFonts w:ascii="Calibri" w:eastAsia="Calibri" w:hAnsi="Calibri" w:cs="Calibri"/>
        </w:rPr>
        <w:t xml:space="preserve"> i Bergen / Hordaland har meldt at Kim René Hamre, tidligere styremedlem, tar styreplassen for </w:t>
      </w:r>
      <w:proofErr w:type="spellStart"/>
      <w:r w:rsidRPr="00EA2D97">
        <w:rPr>
          <w:rFonts w:ascii="Calibri" w:eastAsia="Calibri" w:hAnsi="Calibri" w:cs="Calibri"/>
        </w:rPr>
        <w:t>UmEU</w:t>
      </w:r>
      <w:proofErr w:type="spellEnd"/>
      <w:r w:rsidRPr="00EA2D97">
        <w:rPr>
          <w:rFonts w:ascii="Calibri" w:eastAsia="Calibri" w:hAnsi="Calibri" w:cs="Calibri"/>
        </w:rPr>
        <w:t xml:space="preserve"> i Hordaland Nei til EU sitt styre.</w:t>
      </w:r>
    </w:p>
    <w:sectPr w:rsidR="00406F3F" w:rsidRPr="00EA2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F3F"/>
    <w:rsid w:val="00406F3F"/>
    <w:rsid w:val="00EA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8CC8"/>
  <w15:docId w15:val="{4014AE2C-2295-4207-A343-8B6A0D9E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Toril Mongstad</cp:lastModifiedBy>
  <cp:revision>2</cp:revision>
  <dcterms:created xsi:type="dcterms:W3CDTF">2023-03-21T13:26:00Z</dcterms:created>
  <dcterms:modified xsi:type="dcterms:W3CDTF">2023-03-21T13:26:00Z</dcterms:modified>
</cp:coreProperties>
</file>